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E5498" w14:textId="2E337F2E" w:rsidR="007B3611" w:rsidRDefault="002A04A2" w:rsidP="00697AE3">
      <w:pPr>
        <w:jc w:val="center"/>
        <w:rPr>
          <w:b/>
          <w:bCs/>
          <w:sz w:val="22"/>
          <w:szCs w:val="22"/>
        </w:rPr>
      </w:pPr>
      <w:r w:rsidRPr="0075389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8A2E4A0" wp14:editId="7F5C29A5">
            <wp:simplePos x="0" y="0"/>
            <wp:positionH relativeFrom="column">
              <wp:posOffset>62865</wp:posOffset>
            </wp:positionH>
            <wp:positionV relativeFrom="paragraph">
              <wp:posOffset>-253365</wp:posOffset>
            </wp:positionV>
            <wp:extent cx="1892300" cy="816687"/>
            <wp:effectExtent l="0" t="0" r="0" b="2540"/>
            <wp:wrapNone/>
            <wp:docPr id="152152592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81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967FB" w14:textId="77777777" w:rsidR="007B3611" w:rsidRDefault="007B3611" w:rsidP="00697AE3">
      <w:pPr>
        <w:jc w:val="center"/>
        <w:rPr>
          <w:b/>
          <w:bCs/>
          <w:sz w:val="22"/>
          <w:szCs w:val="22"/>
        </w:rPr>
      </w:pPr>
    </w:p>
    <w:p w14:paraId="2F667B09" w14:textId="77777777" w:rsidR="002A04A2" w:rsidRDefault="002A04A2" w:rsidP="00697AE3">
      <w:pPr>
        <w:jc w:val="center"/>
        <w:rPr>
          <w:b/>
          <w:bCs/>
          <w:sz w:val="22"/>
          <w:szCs w:val="22"/>
        </w:rPr>
      </w:pPr>
    </w:p>
    <w:p w14:paraId="2317D686" w14:textId="77777777" w:rsidR="002A04A2" w:rsidRDefault="002A04A2" w:rsidP="00697AE3">
      <w:pPr>
        <w:jc w:val="center"/>
        <w:rPr>
          <w:b/>
          <w:bCs/>
          <w:sz w:val="22"/>
          <w:szCs w:val="22"/>
        </w:rPr>
      </w:pPr>
    </w:p>
    <w:p w14:paraId="2959F2BD" w14:textId="72AF9967" w:rsidR="002A04A2" w:rsidRDefault="002A04A2" w:rsidP="00697AE3">
      <w:pPr>
        <w:jc w:val="center"/>
        <w:rPr>
          <w:b/>
          <w:bCs/>
          <w:sz w:val="22"/>
          <w:szCs w:val="22"/>
        </w:rPr>
      </w:pPr>
      <w:r>
        <w:rPr>
          <w:noProof/>
          <w:color w:val="000000"/>
          <w:sz w:val="8"/>
          <w:szCs w:val="8"/>
        </w:rPr>
        <mc:AlternateContent>
          <mc:Choice Requires="wpg">
            <w:drawing>
              <wp:inline distT="0" distB="0" distL="0" distR="0" wp14:anchorId="559CECA4" wp14:editId="002F42E6">
                <wp:extent cx="6158230" cy="55245"/>
                <wp:effectExtent l="0" t="0" r="0" b="0"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55245"/>
                          <a:chOff x="2266875" y="3752375"/>
                          <a:chExt cx="6158250" cy="54625"/>
                        </a:xfrm>
                      </wpg:grpSpPr>
                      <wpg:grpSp>
                        <wpg:cNvPr id="306469390" name="Gruppo 306469390"/>
                        <wpg:cNvGrpSpPr/>
                        <wpg:grpSpPr>
                          <a:xfrm>
                            <a:off x="2266885" y="3752378"/>
                            <a:ext cx="6158230" cy="55245"/>
                            <a:chOff x="0" y="0"/>
                            <a:chExt cx="9698" cy="87"/>
                          </a:xfrm>
                        </wpg:grpSpPr>
                        <wps:wsp>
                          <wps:cNvPr id="209592636" name="Rettangolo 209592636"/>
                          <wps:cNvSpPr/>
                          <wps:spPr>
                            <a:xfrm>
                              <a:off x="0" y="0"/>
                              <a:ext cx="9675" cy="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7F50427" w14:textId="77777777" w:rsidR="002A04A2" w:rsidRDefault="002A04A2" w:rsidP="002A04A2">
                                <w:pPr>
                                  <w:spacing w:after="12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07905828" name="Figura a mano libera: forma 707905828"/>
                          <wps:cNvSpPr/>
                          <wps:spPr>
                            <a:xfrm>
                              <a:off x="0" y="0"/>
                              <a:ext cx="9698" cy="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698" h="87" extrusionOk="0">
                                  <a:moveTo>
                                    <a:pt x="9698" y="58"/>
                                  </a:moveTo>
                                  <a:lnTo>
                                    <a:pt x="0" y="58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9698" y="86"/>
                                  </a:lnTo>
                                  <a:lnTo>
                                    <a:pt x="9698" y="58"/>
                                  </a:lnTo>
                                  <a:close/>
                                  <a:moveTo>
                                    <a:pt x="969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9698" y="29"/>
                                  </a:lnTo>
                                  <a:lnTo>
                                    <a:pt x="96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32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9CECA4" id="Gruppo 3" o:spid="_x0000_s1026" style="width:484.9pt;height:4.35pt;mso-position-horizontal-relative:char;mso-position-vertical-relative:line" coordorigin="22668,37523" coordsize="61582,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">
                <v:group id="Gruppo 306469390" o:spid="_x0000_s1027" style="position:absolute;left:22668;top:37523;width:61583;height:553" coordsize="969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">
                  <v:rect id="Rettangolo 209592636" o:spid="_x0000_s1028" style="position:absolute;width:9675;height: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7F50427" w14:textId="77777777" w:rsidR="002A04A2" w:rsidRDefault="002A04A2" w:rsidP="002A04A2">
                          <w:pPr>
                            <w:spacing w:after="120"/>
                            <w:textDirection w:val="btLr"/>
                          </w:pPr>
                        </w:p>
                      </w:txbxContent>
                    </v:textbox>
                  </v:rect>
                  <v:shape id="Figura a mano libera: forma 707905828" o:spid="_x0000_s1029" style="position:absolute;width:9698;height:87;visibility:visible;mso-wrap-style:square;v-text-anchor:middle" coordsize="969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" path="m9698,58l,58,,86r9698,l9698,58xm9698,l,,,29r9698,l9698,xe" fillcolor="#612322" stroked="f"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49053479" w14:textId="407BB8EC" w:rsidR="00697AE3" w:rsidRDefault="00697AE3" w:rsidP="002A04A2">
      <w:pPr>
        <w:spacing w:before="120"/>
        <w:jc w:val="center"/>
        <w:rPr>
          <w:b/>
          <w:bCs/>
          <w:sz w:val="22"/>
          <w:szCs w:val="22"/>
        </w:rPr>
      </w:pPr>
      <w:r w:rsidRPr="00697AE3">
        <w:rPr>
          <w:b/>
          <w:bCs/>
          <w:sz w:val="22"/>
          <w:szCs w:val="22"/>
        </w:rPr>
        <w:t xml:space="preserve">MODULO DI CANDIDATURA ALLE CARICHE </w:t>
      </w:r>
      <w:r w:rsidR="00AB432E">
        <w:rPr>
          <w:b/>
          <w:bCs/>
          <w:sz w:val="22"/>
          <w:szCs w:val="22"/>
        </w:rPr>
        <w:t>PROVINCIALI</w:t>
      </w:r>
    </w:p>
    <w:p w14:paraId="0ECE0746" w14:textId="77777777" w:rsidR="009F7337" w:rsidRDefault="009F7337">
      <w:pPr>
        <w:spacing w:before="40" w:after="40"/>
      </w:pPr>
    </w:p>
    <w:p w14:paraId="5E082FA1" w14:textId="7EB06836" w:rsidR="009F7337" w:rsidRDefault="009F7337" w:rsidP="009F7337">
      <w:pPr>
        <w:spacing w:before="40" w:after="40"/>
        <w:jc w:val="center"/>
      </w:pPr>
      <w:r>
        <w:rPr>
          <w:b/>
          <w:bCs/>
          <w:color w:val="000000"/>
          <w:sz w:val="22"/>
          <w:szCs w:val="22"/>
        </w:rPr>
        <w:t xml:space="preserve">ASSEMBLEA </w:t>
      </w:r>
      <w:r w:rsidR="00AB432E">
        <w:rPr>
          <w:b/>
          <w:bCs/>
          <w:color w:val="000000"/>
          <w:sz w:val="22"/>
          <w:szCs w:val="22"/>
        </w:rPr>
        <w:t>PROVINCIALE</w:t>
      </w:r>
      <w:r>
        <w:rPr>
          <w:b/>
          <w:bCs/>
          <w:color w:val="000000"/>
          <w:sz w:val="22"/>
          <w:szCs w:val="22"/>
        </w:rPr>
        <w:t xml:space="preserve"> ORDINARIA ELETTIVA</w:t>
      </w:r>
    </w:p>
    <w:p w14:paraId="4451FBA1" w14:textId="65961E92" w:rsidR="002A04A2" w:rsidRPr="002A04A2" w:rsidRDefault="009F7337" w:rsidP="002A04A2">
      <w:pPr>
        <w:jc w:val="center"/>
        <w:rPr>
          <w:b/>
          <w:bCs/>
          <w:color w:val="000000"/>
          <w:sz w:val="22"/>
          <w:szCs w:val="22"/>
        </w:rPr>
      </w:pPr>
      <w:r w:rsidRPr="009F7337">
        <w:rPr>
          <w:b/>
          <w:bCs/>
          <w:color w:val="000000"/>
          <w:sz w:val="22"/>
          <w:szCs w:val="22"/>
        </w:rPr>
        <w:t xml:space="preserve">COMITATO </w:t>
      </w:r>
      <w:r w:rsidR="002A04A2" w:rsidRPr="002A04A2">
        <w:rPr>
          <w:b/>
          <w:bCs/>
          <w:color w:val="000000"/>
          <w:sz w:val="22"/>
          <w:szCs w:val="22"/>
        </w:rPr>
        <w:t>PROVINCIALE FISI BERGAMO</w:t>
      </w:r>
    </w:p>
    <w:p w14:paraId="7154FD92" w14:textId="182F31CC" w:rsidR="009F7337" w:rsidRPr="007B3611" w:rsidRDefault="002A04A2" w:rsidP="002A04A2">
      <w:pPr>
        <w:jc w:val="center"/>
        <w:rPr>
          <w:b/>
          <w:bCs/>
          <w:sz w:val="20"/>
          <w:szCs w:val="20"/>
        </w:rPr>
      </w:pPr>
      <w:r w:rsidRPr="002A04A2">
        <w:rPr>
          <w:b/>
          <w:bCs/>
          <w:color w:val="000000"/>
          <w:sz w:val="22"/>
          <w:szCs w:val="22"/>
        </w:rPr>
        <w:t>BERGAMO VIA MONTE GLENO 2/L – 19 SETTEMBRE 2026</w:t>
      </w:r>
    </w:p>
    <w:p w14:paraId="55E73942" w14:textId="77777777" w:rsidR="009F7337" w:rsidRDefault="009F7337">
      <w:pPr>
        <w:spacing w:before="40" w:after="40"/>
      </w:pPr>
    </w:p>
    <w:p w14:paraId="21DF8D10" w14:textId="77777777" w:rsidR="002A04A2" w:rsidRDefault="002A04A2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4D038FDB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3ED2DD1" w14:textId="06633041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Alla Segreteria del Comitato </w:t>
            </w:r>
            <w:r w:rsidR="000C271F">
              <w:rPr>
                <w:b/>
                <w:bCs/>
                <w:color w:val="000000"/>
                <w:sz w:val="17"/>
                <w:szCs w:val="17"/>
              </w:rPr>
              <w:t>Provinciale FIS</w:t>
            </w:r>
            <w:r w:rsidR="002A04A2">
              <w:rPr>
                <w:b/>
                <w:bCs/>
                <w:color w:val="000000"/>
                <w:sz w:val="17"/>
                <w:szCs w:val="17"/>
              </w:rPr>
              <w:t>I BERGAMO</w:t>
            </w:r>
          </w:p>
        </w:tc>
      </w:tr>
    </w:tbl>
    <w:p w14:paraId="1CB291BD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CA251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98DB696" w14:textId="19255CBE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 xml:space="preserve">A </w:t>
            </w:r>
            <w:r w:rsidR="005F7B2D">
              <w:rPr>
                <w:b/>
                <w:bCs/>
                <w:color w:val="000000"/>
              </w:rPr>
              <w:t>— DATI</w:t>
            </w:r>
            <w:r>
              <w:rPr>
                <w:b/>
                <w:bCs/>
                <w:color w:val="000000"/>
              </w:rPr>
              <w:t xml:space="preserve"> ANAGRAFICI</w:t>
            </w:r>
          </w:p>
        </w:tc>
      </w:tr>
    </w:tbl>
    <w:p w14:paraId="1A1B115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6C42861A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B747C9D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Cognome e Nome: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EDD563F" w14:textId="77777777" w:rsidR="00617D5A" w:rsidRDefault="00617D5A">
            <w:pPr>
              <w:spacing w:before="40" w:after="40"/>
            </w:pPr>
          </w:p>
        </w:tc>
      </w:tr>
    </w:tbl>
    <w:p w14:paraId="4F1F7DC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813"/>
        <w:gridCol w:w="1200"/>
        <w:gridCol w:w="3013"/>
      </w:tblGrid>
      <w:tr w:rsidR="00617D5A" w14:paraId="40D6145F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628BED2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Fiscale: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42D2001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3231BC87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il:</w:t>
            </w:r>
          </w:p>
        </w:tc>
        <w:tc>
          <w:tcPr>
            <w:tcW w:w="3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91A4BAE" w14:textId="77777777" w:rsidR="00617D5A" w:rsidRDefault="00617D5A">
            <w:pPr>
              <w:spacing w:before="40" w:after="40"/>
            </w:pPr>
          </w:p>
        </w:tc>
      </w:tr>
    </w:tbl>
    <w:p w14:paraId="6FD869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4626"/>
        <w:gridCol w:w="800"/>
        <w:gridCol w:w="2200"/>
      </w:tblGrid>
      <w:tr w:rsidR="00617D5A" w14:paraId="58F804E9" w14:textId="77777777">
        <w:trPr>
          <w:trHeight w:val="380"/>
        </w:trPr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C4B06A1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a:</w:t>
            </w:r>
          </w:p>
        </w:tc>
        <w:tc>
          <w:tcPr>
            <w:tcW w:w="4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54A3FDB" w14:textId="77777777" w:rsidR="00617D5A" w:rsidRDefault="00617D5A">
            <w:pPr>
              <w:spacing w:before="40" w:after="40"/>
            </w:pP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4C808794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Prov.: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9DE1C7E" w14:textId="77777777" w:rsidR="00617D5A" w:rsidRDefault="00617D5A">
            <w:pPr>
              <w:spacing w:before="40" w:after="40"/>
            </w:pPr>
          </w:p>
        </w:tc>
      </w:tr>
    </w:tbl>
    <w:p w14:paraId="3DE1314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413"/>
        <w:gridCol w:w="1400"/>
        <w:gridCol w:w="2613"/>
      </w:tblGrid>
      <w:tr w:rsidR="00617D5A" w14:paraId="49B9B114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32CCB23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Residente a: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879BCBA" w14:textId="77777777" w:rsidR="00617D5A" w:rsidRDefault="00617D5A">
            <w:pPr>
              <w:spacing w:before="40" w:after="4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214A2290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CAP / Prov.: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41CA383" w14:textId="77777777" w:rsidR="00617D5A" w:rsidRDefault="00617D5A">
            <w:pPr>
              <w:spacing w:before="40" w:after="40"/>
            </w:pPr>
          </w:p>
        </w:tc>
      </w:tr>
    </w:tbl>
    <w:p w14:paraId="73CB39F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426"/>
      </w:tblGrid>
      <w:tr w:rsidR="00617D5A" w14:paraId="652CF7BB" w14:textId="77777777">
        <w:trPr>
          <w:trHeight w:val="38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7B693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Indirizzo (via/piazza, n°):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780042C" w14:textId="77777777" w:rsidR="00617D5A" w:rsidRDefault="00617D5A">
            <w:pPr>
              <w:spacing w:before="40" w:after="40"/>
            </w:pPr>
          </w:p>
        </w:tc>
      </w:tr>
    </w:tbl>
    <w:p w14:paraId="0928A26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813"/>
        <w:gridCol w:w="1200"/>
        <w:gridCol w:w="3413"/>
      </w:tblGrid>
      <w:tr w:rsidR="00617D5A" w14:paraId="6935B8A8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6EBA26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Cellulare: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8C2712F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667CE639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E-mail: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09903DA" w14:textId="77777777" w:rsidR="00617D5A" w:rsidRDefault="00617D5A">
            <w:pPr>
              <w:spacing w:before="40" w:after="40"/>
            </w:pPr>
          </w:p>
        </w:tc>
      </w:tr>
    </w:tbl>
    <w:p w14:paraId="4CF9E58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96AFD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9E7B72D" w14:textId="5CC55E9B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B — DATI FEDERALI</w:t>
            </w:r>
          </w:p>
        </w:tc>
      </w:tr>
    </w:tbl>
    <w:p w14:paraId="5881B000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13"/>
        <w:gridCol w:w="1800"/>
        <w:gridCol w:w="2813"/>
      </w:tblGrid>
      <w:tr w:rsidR="00617D5A" w14:paraId="238172FA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249DB9A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N° tessera FISI:</w:t>
            </w:r>
          </w:p>
        </w:tc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7A5020" w14:textId="77777777" w:rsidR="00617D5A" w:rsidRDefault="00617D5A">
            <w:pPr>
              <w:spacing w:before="40" w:after="40"/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7D60C9C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affiliato: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5297BDD" w14:textId="77777777" w:rsidR="00617D5A" w:rsidRDefault="00617D5A">
            <w:pPr>
              <w:spacing w:before="40" w:after="40"/>
            </w:pPr>
          </w:p>
        </w:tc>
      </w:tr>
    </w:tbl>
    <w:p w14:paraId="3824A24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4826"/>
      </w:tblGrid>
      <w:tr w:rsidR="00617D5A" w14:paraId="36221701" w14:textId="77777777">
        <w:trPr>
          <w:trHeight w:val="380"/>
        </w:trPr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073811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Denominazione società / affiliato di appartenenza:</w:t>
            </w:r>
          </w:p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2C721A" w14:textId="77777777" w:rsidR="00617D5A" w:rsidRDefault="00617D5A">
            <w:pPr>
              <w:spacing w:before="40" w:after="40"/>
            </w:pPr>
          </w:p>
        </w:tc>
      </w:tr>
    </w:tbl>
    <w:p w14:paraId="54D946B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387A08D" w14:textId="77777777">
        <w:tc>
          <w:tcPr>
            <w:tcW w:w="0" w:type="auto"/>
            <w:tcBorders>
              <w:top w:val="single" w:sz="4" w:space="0" w:color="DDAA00"/>
              <w:left w:val="single" w:sz="4" w:space="0" w:color="DDAA00"/>
              <w:bottom w:val="single" w:sz="4" w:space="0" w:color="DDAA00"/>
              <w:right w:val="single" w:sz="4" w:space="0" w:color="DDAA00"/>
            </w:tcBorders>
            <w:shd w:val="clear" w:color="auto" w:fill="FFFDE7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E7BEEDF" w14:textId="2C5551E9" w:rsidR="00617D5A" w:rsidRDefault="00D453A6">
            <w:pPr>
              <w:spacing w:before="40" w:after="40"/>
            </w:pPr>
            <w:r>
              <w:rPr>
                <w:b/>
                <w:bCs/>
                <w:color w:val="7F4E00"/>
                <w:sz w:val="17"/>
                <w:szCs w:val="17"/>
              </w:rPr>
              <w:t xml:space="preserve">Attenzione: </w:t>
            </w:r>
            <w:r>
              <w:rPr>
                <w:sz w:val="17"/>
                <w:szCs w:val="17"/>
              </w:rPr>
              <w:t xml:space="preserve">l'affiliato di appartenenza deve avere sede nel territorio del Comitato </w:t>
            </w:r>
            <w:r w:rsidR="000C271F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 xml:space="preserve"> per cui si presenta la candidatura (art. 47 co.2 Statuto).</w:t>
            </w:r>
          </w:p>
        </w:tc>
      </w:tr>
    </w:tbl>
    <w:p w14:paraId="65271C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5DA3A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874046B" w14:textId="526CAB82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C — CARICA PER CUI SI PRESENTA LA CANDIDATURA</w:t>
            </w:r>
          </w:p>
        </w:tc>
      </w:tr>
    </w:tbl>
    <w:p w14:paraId="200A4629" w14:textId="77777777" w:rsidR="00617D5A" w:rsidRDefault="00617D5A">
      <w:pPr>
        <w:spacing w:before="40" w:after="40"/>
      </w:pPr>
    </w:p>
    <w:p w14:paraId="45324CAA" w14:textId="5FCA7F7F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È consentita la candidatura per una sola delle seguenti cariche (art. 4</w:t>
      </w:r>
      <w:r w:rsidR="00BF6AAA">
        <w:rPr>
          <w:i/>
          <w:iCs/>
          <w:color w:val="444444"/>
          <w:sz w:val="17"/>
          <w:szCs w:val="17"/>
        </w:rPr>
        <w:t>7</w:t>
      </w:r>
      <w:r>
        <w:rPr>
          <w:i/>
          <w:iCs/>
          <w:color w:val="444444"/>
          <w:sz w:val="17"/>
          <w:szCs w:val="17"/>
        </w:rPr>
        <w:t xml:space="preserve"> co.2 Statuto). Barrare una sola casella.</w:t>
      </w:r>
    </w:p>
    <w:p w14:paraId="6B7C74E4" w14:textId="77777777" w:rsidR="00EA4D46" w:rsidRDefault="00EA4D46">
      <w:pPr>
        <w:spacing w:before="40" w:after="40"/>
        <w:rPr>
          <w:b/>
          <w:bCs/>
        </w:rPr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197"/>
        <w:gridCol w:w="4020"/>
        <w:gridCol w:w="1198"/>
      </w:tblGrid>
      <w:tr w:rsidR="00EA4D46" w14:paraId="32D8FD84" w14:textId="77777777" w:rsidTr="00E47547"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4948DD88" w14:textId="77777777" w:rsidR="00EA4D46" w:rsidRDefault="00EA4D46" w:rsidP="00CF0114">
            <w:pPr>
              <w:spacing w:before="40" w:after="40"/>
              <w:jc w:val="center"/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B678BE4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CARICA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E6E695F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NOTE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CD1631" w14:textId="5391E415" w:rsidR="00EA4D46" w:rsidRDefault="00276247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  <w:sz w:val="17"/>
                <w:szCs w:val="17"/>
              </w:rPr>
              <w:t>X</w:t>
            </w:r>
          </w:p>
        </w:tc>
      </w:tr>
      <w:tr w:rsidR="00EA4D46" w14:paraId="41A4A76D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826EC5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BE04FCA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PRESIDENTE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761B227" w14:textId="7FE00C8A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 xml:space="preserve">Art. </w:t>
            </w:r>
            <w:r w:rsidR="00B151D6">
              <w:rPr>
                <w:i/>
                <w:iCs/>
                <w:color w:val="666666"/>
                <w:sz w:val="16"/>
                <w:szCs w:val="16"/>
              </w:rPr>
              <w:t>4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2 Statuto – rappresenta la FISI nel territorio </w:t>
            </w:r>
            <w:r w:rsidR="00B151D6">
              <w:rPr>
                <w:i/>
                <w:iCs/>
                <w:color w:val="666666"/>
                <w:sz w:val="16"/>
                <w:szCs w:val="16"/>
              </w:rPr>
              <w:t>di competenza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FC5DBB" w14:textId="77777777" w:rsidR="00EA4D46" w:rsidRDefault="00A66340" w:rsidP="00CF0114">
            <w:pPr>
              <w:spacing w:before="40" w:after="40"/>
              <w:jc w:val="center"/>
            </w:pPr>
            <w:sdt>
              <w:sdtPr>
                <w:id w:val="1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426A7BB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4B7C7ED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97DCC4D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A1393D1" w14:textId="397F3BF5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 xml:space="preserve">Art. </w:t>
            </w:r>
            <w:r w:rsidR="00B151D6">
              <w:rPr>
                <w:i/>
                <w:iCs/>
                <w:color w:val="666666"/>
                <w:sz w:val="16"/>
                <w:szCs w:val="16"/>
              </w:rPr>
              <w:t>4</w:t>
            </w:r>
            <w:r>
              <w:rPr>
                <w:i/>
                <w:iCs/>
                <w:color w:val="666666"/>
                <w:sz w:val="16"/>
                <w:szCs w:val="16"/>
              </w:rPr>
              <w:t>3 Statuto – quota affiliati (7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1A9DDC" w14:textId="77777777" w:rsidR="00EA4D46" w:rsidRDefault="00A66340" w:rsidP="00CF0114">
            <w:pPr>
              <w:spacing w:before="40" w:after="40"/>
              <w:jc w:val="center"/>
            </w:pPr>
            <w:sdt>
              <w:sdtPr>
                <w:id w:val="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0CCA0474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9FDB496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lastRenderedPageBreak/>
              <w:t>C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5059783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ATLETA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2925F33" w14:textId="7108675F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 xml:space="preserve">Art. </w:t>
            </w:r>
            <w:r w:rsidR="00B151D6">
              <w:rPr>
                <w:i/>
                <w:iCs/>
                <w:color w:val="666666"/>
                <w:sz w:val="16"/>
                <w:szCs w:val="16"/>
              </w:rPr>
              <w:t>4</w:t>
            </w:r>
            <w:r>
              <w:rPr>
                <w:i/>
                <w:iCs/>
                <w:color w:val="666666"/>
                <w:sz w:val="16"/>
                <w:szCs w:val="16"/>
              </w:rPr>
              <w:t>3 Statuto – quota atleti (2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5ADC80" w14:textId="77777777" w:rsidR="00EA4D46" w:rsidRDefault="00A66340" w:rsidP="00CF0114">
            <w:pPr>
              <w:spacing w:before="40" w:after="40"/>
              <w:jc w:val="center"/>
            </w:pPr>
            <w:sdt>
              <w:sdtPr>
                <w:id w:val="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BC73E6E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D198379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D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6D58EAE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TECNICO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9CF54E6" w14:textId="47127D45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 xml:space="preserve">Art. </w:t>
            </w:r>
            <w:r w:rsidR="00B151D6">
              <w:rPr>
                <w:i/>
                <w:iCs/>
                <w:color w:val="666666"/>
                <w:sz w:val="16"/>
                <w:szCs w:val="16"/>
              </w:rPr>
              <w:t>4</w:t>
            </w:r>
            <w:r>
              <w:rPr>
                <w:i/>
                <w:iCs/>
                <w:color w:val="666666"/>
                <w:sz w:val="16"/>
                <w:szCs w:val="16"/>
              </w:rPr>
              <w:t>3 Statuto – quota tecnici (1 posto)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F8AB0F" w14:textId="77777777" w:rsidR="00EA4D46" w:rsidRDefault="00A66340" w:rsidP="00CF0114">
            <w:pPr>
              <w:spacing w:before="40" w:after="40"/>
              <w:jc w:val="center"/>
            </w:pPr>
            <w:sdt>
              <w:sdtPr>
                <w:id w:val="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4BE84EEE" w14:textId="77777777" w:rsidR="00EA4D46" w:rsidRDefault="00EA4D46">
      <w:pPr>
        <w:spacing w:before="40" w:after="40"/>
      </w:pPr>
    </w:p>
    <w:p w14:paraId="1FB6632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3E6F8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3305E31F" w14:textId="74A5C5B9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D — DATI AGGIUNTIVI (compilare solo per le cariche C, D)</w:t>
            </w:r>
          </w:p>
        </w:tc>
      </w:tr>
    </w:tbl>
    <w:p w14:paraId="4EE950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6B641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67B6B122" w14:textId="04A944A7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 — CONSIGLIERE ATLETA (art. 48 co.2 Statuto)</w:t>
            </w:r>
          </w:p>
        </w:tc>
      </w:tr>
    </w:tbl>
    <w:p w14:paraId="7907A7F1" w14:textId="77777777" w:rsidR="00617D5A" w:rsidRDefault="00617D5A">
      <w:pPr>
        <w:spacing w:before="40" w:after="40"/>
      </w:pPr>
    </w:p>
    <w:p w14:paraId="5DAF53E7" w14:textId="2A265740" w:rsidR="0005060C" w:rsidRPr="0005060C" w:rsidRDefault="0005060C" w:rsidP="0005060C">
      <w:pPr>
        <w:spacing w:before="40" w:after="40"/>
        <w:jc w:val="both"/>
      </w:pPr>
      <w:r w:rsidRPr="0005060C">
        <w:rPr>
          <w:b/>
          <w:bCs/>
        </w:rPr>
        <w:t xml:space="preserve">Requisito candidatura in quota atleti – Chiarimento: </w:t>
      </w:r>
      <w:r w:rsidRPr="0005060C">
        <w:t xml:space="preserve">il requisito di partecipazione a competizioni ufficiali della Federazione richiesto per la candidatura alla carica di Consigliere </w:t>
      </w:r>
      <w:r w:rsidR="00090560">
        <w:t>Provinciale</w:t>
      </w:r>
      <w:r w:rsidRPr="0005060C">
        <w:t xml:space="preserve"> in quota atleti si intende soddisfatto mediante la partecipazione a qualsiasi manifestazione inserita nei calendari </w:t>
      </w:r>
      <w:r w:rsidRPr="0005060C">
        <w:rPr>
          <w:b/>
          <w:bCs/>
        </w:rPr>
        <w:t>federali</w:t>
      </w:r>
      <w:r w:rsidRPr="0005060C">
        <w:t>, compresi quindi i calendari regionali e internazionali, e non esclusivamente alle gare di livello nazionale.</w:t>
      </w:r>
    </w:p>
    <w:p w14:paraId="1CDCCCF3" w14:textId="77777777" w:rsidR="0005060C" w:rsidRDefault="0005060C">
      <w:pPr>
        <w:spacing w:before="40" w:after="40"/>
      </w:pPr>
    </w:p>
    <w:p w14:paraId="35C2D185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0DECB6A8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7B42496F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D280E9E" w14:textId="77777777" w:rsidR="00617D5A" w:rsidRDefault="00A66340">
            <w:pPr>
              <w:spacing w:before="40" w:after="40"/>
              <w:jc w:val="center"/>
            </w:pPr>
            <w:sdt>
              <w:sdtPr>
                <w:id w:val="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4C59719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atleta maggiorenne IN ATTIVITÀ regolarmente tesserato/a FISI</w:t>
            </w:r>
          </w:p>
        </w:tc>
      </w:tr>
    </w:tbl>
    <w:p w14:paraId="39081FB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51C24E0A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7B6453E" w14:textId="03828FA9" w:rsidR="00617D5A" w:rsidRDefault="00A66340">
            <w:pPr>
              <w:spacing w:before="40" w:after="40"/>
              <w:jc w:val="center"/>
            </w:pPr>
            <w:sdt>
              <w:sdtPr>
                <w:id w:val="1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68B1C1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atleta per almeno 2 anni nell'ultimo decennio</w:t>
            </w:r>
          </w:p>
        </w:tc>
      </w:tr>
    </w:tbl>
    <w:p w14:paraId="2638B6D1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6E50E4D5" w14:textId="77777777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8CA39F4" w14:textId="77777777" w:rsidR="00617D5A" w:rsidRDefault="00A66340">
            <w:pPr>
              <w:spacing w:before="40" w:after="40"/>
              <w:jc w:val="center"/>
            </w:pPr>
            <w:sdt>
              <w:sdtPr>
                <w:id w:val="1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11E312A" w14:textId="5D7A81D6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Requisito aggiuntivo obbligatorio (Opzioni 1 e 2): </w:t>
            </w:r>
            <w:r>
              <w:rPr>
                <w:sz w:val="17"/>
                <w:szCs w:val="17"/>
              </w:rPr>
              <w:t>ho preso parte, nell'arco di almeno 2 anni nel corso dell'ultimo decennio, a competizioni ufficiali FISI di livello federale</w:t>
            </w:r>
          </w:p>
        </w:tc>
      </w:tr>
    </w:tbl>
    <w:p w14:paraId="3067B1A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428385B0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516E0EF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Disciplina praticata: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9BFEA12" w14:textId="77777777" w:rsidR="00617D5A" w:rsidRDefault="00617D5A">
            <w:pPr>
              <w:spacing w:before="40" w:after="40"/>
            </w:pPr>
          </w:p>
        </w:tc>
      </w:tr>
    </w:tbl>
    <w:p w14:paraId="4AAC7FE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026"/>
      </w:tblGrid>
      <w:tr w:rsidR="00617D5A" w14:paraId="6FC2FC15" w14:textId="77777777">
        <w:trPr>
          <w:trHeight w:val="380"/>
        </w:trPr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F8B7" w14:textId="601600E6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Indicare almeno una gara ufficiale FISI (denominazione e anno/ove possibile ID gara da sistema </w:t>
            </w:r>
            <w:proofErr w:type="spellStart"/>
            <w:r>
              <w:rPr>
                <w:b/>
                <w:bCs/>
                <w:color w:val="000000"/>
                <w:sz w:val="17"/>
                <w:szCs w:val="17"/>
              </w:rPr>
              <w:t>FISIOnline</w:t>
            </w:r>
            <w:proofErr w:type="spellEnd"/>
            <w:r>
              <w:rPr>
                <w:b/>
                <w:bCs/>
                <w:color w:val="000000"/>
                <w:sz w:val="17"/>
                <w:szCs w:val="17"/>
              </w:rPr>
              <w:t>):</w:t>
            </w:r>
          </w:p>
        </w:tc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6178911" w14:textId="77777777" w:rsidR="00CF40D2" w:rsidRDefault="00CF40D2">
            <w:pPr>
              <w:spacing w:before="40" w:after="40"/>
            </w:pPr>
          </w:p>
          <w:p w14:paraId="515973F9" w14:textId="19C98CE3" w:rsidR="00CF40D2" w:rsidRDefault="00CF40D2">
            <w:pPr>
              <w:spacing w:before="40" w:after="40"/>
            </w:pPr>
          </w:p>
        </w:tc>
      </w:tr>
    </w:tbl>
    <w:p w14:paraId="264DAFA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E162F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D58ADF4" w14:textId="5A41F8E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 — CONSIGLIERE TECNICO (art. 48 co.2 Statuto)</w:t>
            </w:r>
          </w:p>
        </w:tc>
      </w:tr>
    </w:tbl>
    <w:p w14:paraId="5416DAA9" w14:textId="77777777" w:rsidR="00617D5A" w:rsidRDefault="00617D5A">
      <w:pPr>
        <w:spacing w:before="40" w:after="40"/>
      </w:pPr>
    </w:p>
    <w:p w14:paraId="0BCF6B4D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2F541DA6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499A518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023761" w14:textId="77777777" w:rsidR="00617D5A" w:rsidRDefault="00A66340">
            <w:pPr>
              <w:spacing w:before="40" w:after="40"/>
              <w:jc w:val="center"/>
            </w:pPr>
            <w:sdt>
              <w:sdtPr>
                <w:id w:val="1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513686A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tecnico maggiorenne IN ATTIVITÀ iscritto/a nei ruoli della Scuola Tecnici Federali (STF)</w:t>
            </w:r>
          </w:p>
        </w:tc>
      </w:tr>
    </w:tbl>
    <w:p w14:paraId="155F437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8962875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F4B97CD" w14:textId="77777777" w:rsidR="00617D5A" w:rsidRDefault="00A66340">
            <w:pPr>
              <w:spacing w:before="40" w:after="40"/>
              <w:jc w:val="center"/>
            </w:pPr>
            <w:sdt>
              <w:sdtPr>
                <w:id w:val="1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20B5A5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tecnico per almeno 2 anni nell'ultimo decennio</w:t>
            </w:r>
          </w:p>
        </w:tc>
      </w:tr>
    </w:tbl>
    <w:p w14:paraId="039ACA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613"/>
        <w:gridCol w:w="2200"/>
        <w:gridCol w:w="2013"/>
      </w:tblGrid>
      <w:tr w:rsidR="00CF40D2" w14:paraId="7C08DA8C" w14:textId="77777777" w:rsidTr="00AB7D96">
        <w:trPr>
          <w:trHeight w:val="38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B861" w14:textId="4CC6FB01" w:rsidR="00CF40D2" w:rsidRDefault="00CF40D2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Qualifica tecnica FISI (categoria/livello):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7B54F9C" w14:textId="77777777" w:rsidR="00CF40D2" w:rsidRDefault="00CF40D2" w:rsidP="00AB7D96">
            <w:pPr>
              <w:spacing w:before="40" w:after="40"/>
            </w:pP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11BBDC81" w14:textId="6FB3E14D" w:rsidR="00CF40D2" w:rsidRDefault="006D0FEC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data fine ruolo</w:t>
            </w:r>
          </w:p>
        </w:tc>
        <w:tc>
          <w:tcPr>
            <w:tcW w:w="2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F07099E" w14:textId="77777777" w:rsidR="00CF40D2" w:rsidRDefault="00CF40D2" w:rsidP="00AB7D96">
            <w:pPr>
              <w:spacing w:before="40" w:after="40"/>
            </w:pPr>
          </w:p>
        </w:tc>
      </w:tr>
    </w:tbl>
    <w:p w14:paraId="15D9919C" w14:textId="77777777" w:rsidR="00CF40D2" w:rsidRDefault="00CF40D2">
      <w:pPr>
        <w:spacing w:before="40" w:after="40"/>
      </w:pPr>
    </w:p>
    <w:p w14:paraId="74F4E8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2512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7275E6D3" w14:textId="572A51A1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E — DICHIARAZIONI</w:t>
            </w:r>
          </w:p>
        </w:tc>
      </w:tr>
    </w:tbl>
    <w:p w14:paraId="194E4C50" w14:textId="77777777" w:rsidR="00617D5A" w:rsidRDefault="00617D5A">
      <w:pPr>
        <w:spacing w:before="40" w:after="40"/>
      </w:pPr>
    </w:p>
    <w:p w14:paraId="7541965B" w14:textId="11238D43" w:rsidR="00617D5A" w:rsidRDefault="00D453A6">
      <w:pPr>
        <w:spacing w:before="40" w:after="40"/>
      </w:pPr>
      <w:r>
        <w:rPr>
          <w:sz w:val="17"/>
          <w:szCs w:val="17"/>
        </w:rPr>
        <w:t>Il/La sottoscritto/a, consapevole delle sanzioni penali previste per le dichiarazioni mendaci e di falsità negli atti (art. 76 D.P.R. 445/2000 e art. 489 c.p.) nonché delle sanzioni disciplinari in ambito federale,</w:t>
      </w:r>
      <w:r w:rsidR="00697AE3">
        <w:rPr>
          <w:sz w:val="17"/>
          <w:szCs w:val="17"/>
        </w:rPr>
        <w:t xml:space="preserve"> </w:t>
      </w:r>
      <w:r>
        <w:rPr>
          <w:b/>
          <w:bCs/>
          <w:color w:val="000000"/>
          <w:sz w:val="17"/>
          <w:szCs w:val="17"/>
        </w:rPr>
        <w:t>DICHIARA SOTTO LA PROPRIA RESPONSABILITÀ</w:t>
      </w:r>
      <w:r w:rsidR="00697AE3">
        <w:rPr>
          <w:color w:val="000000"/>
          <w:sz w:val="17"/>
          <w:szCs w:val="17"/>
        </w:rPr>
        <w:t xml:space="preserve"> </w:t>
      </w:r>
      <w:r>
        <w:rPr>
          <w:sz w:val="17"/>
          <w:szCs w:val="17"/>
        </w:rPr>
        <w:t>di essere in possesso dei seguenti requisiti (art. 48 Statuto FISI):</w:t>
      </w:r>
    </w:p>
    <w:p w14:paraId="7032138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3B81FFD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C24DC38" w14:textId="77777777" w:rsidR="00617D5A" w:rsidRDefault="00A66340">
            <w:pPr>
              <w:spacing w:before="40" w:after="40"/>
            </w:pPr>
            <w:sdt>
              <w:sdtPr>
                <w:id w:val="1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D211BA6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essere cittadino/a italiano/a maggiorenne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3A2E77D6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a)</w:t>
            </w:r>
          </w:p>
        </w:tc>
      </w:tr>
    </w:tbl>
    <w:p w14:paraId="69AFFF2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564C192E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FDD727C" w14:textId="77777777" w:rsidR="00617D5A" w:rsidRDefault="00A66340">
            <w:pPr>
              <w:spacing w:before="40" w:after="40"/>
            </w:pPr>
            <w:sdt>
              <w:sdtPr>
                <w:id w:val="1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D7DD2A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 condanne penali passate in giudicato per reati non colposi a pene detentive superiori a un anno, ovvero comportanti l'interdizione dai pubblici uffici superiore a un anno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2F07B8DF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b)</w:t>
            </w:r>
          </w:p>
        </w:tc>
      </w:tr>
    </w:tbl>
    <w:p w14:paraId="406ECF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419ED448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60FE164" w14:textId="77777777" w:rsidR="00617D5A" w:rsidRDefault="00A66340">
            <w:pPr>
              <w:spacing w:before="40" w:after="40"/>
            </w:pPr>
            <w:sdt>
              <w:sdtPr>
                <w:id w:val="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A46C1E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riportato, nell'ultimo decennio (salva riabilitazione), squalifiche o inibizioni sportive definitive complessivamente superiori a un anno da parte di FSN, DSA, Enti di Promozione Sportiva, CONI o organismo sportivo internazionale di riferimento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78A59A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c)</w:t>
            </w:r>
          </w:p>
        </w:tc>
      </w:tr>
    </w:tbl>
    <w:p w14:paraId="05429BD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72EEC51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7620842" w14:textId="77777777" w:rsidR="00617D5A" w:rsidRDefault="00A66340">
            <w:pPr>
              <w:spacing w:before="40" w:after="40"/>
            </w:pPr>
            <w:sdt>
              <w:sdtPr>
                <w:id w:val="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6E3B4CD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subito una sanzione superiore a un anno di squalifica per illecito doloso in violazione delle Norme Sportive Antidoping o del Codice Mondiale Antidoping WADA (ovvero, se inferiore a un anno, che non sia conseguenza di patteggiamento)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BFAB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d)</w:t>
            </w:r>
          </w:p>
        </w:tc>
      </w:tr>
    </w:tbl>
    <w:p w14:paraId="4D0C693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08D1EE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02E0720" w14:textId="77777777" w:rsidR="00617D5A" w:rsidRDefault="00A66340">
            <w:pPr>
              <w:spacing w:before="40" w:after="40"/>
            </w:pPr>
            <w:sdt>
              <w:sdtPr>
                <w:id w:val="1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0D438C8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avere un reddito derivante per oltre il 50% da attività commerciale/imprenditoriale direttamente collegata alla gestione della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328B2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e)</w:t>
            </w:r>
          </w:p>
        </w:tc>
      </w:tr>
    </w:tbl>
    <w:p w14:paraId="152D646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B5C2184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163D155" w14:textId="77777777" w:rsidR="006D0BC8" w:rsidRDefault="00A66340" w:rsidP="00967A9D">
            <w:pPr>
              <w:spacing w:before="40" w:after="40"/>
            </w:pPr>
            <w:sdt>
              <w:sdtPr>
                <w:id w:val="1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D628C56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avere controversie giudiziarie in essere contro il CONI, FSN, DSA o altri organismi riconosciuti dal CONI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8AE8CCA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co.3</w:t>
            </w:r>
          </w:p>
        </w:tc>
      </w:tr>
    </w:tbl>
    <w:p w14:paraId="687E694B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2BDEF1F8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49A3FC1" w14:textId="77777777" w:rsidR="006D0BC8" w:rsidRDefault="00A66340" w:rsidP="00967A9D">
            <w:pPr>
              <w:spacing w:before="40" w:after="40"/>
            </w:pPr>
            <w:sdt>
              <w:sdtPr>
                <w:id w:val="1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C8CC354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essere stato/</w:t>
            </w:r>
            <w:proofErr w:type="gramStart"/>
            <w:r>
              <w:rPr>
                <w:sz w:val="17"/>
                <w:szCs w:val="17"/>
              </w:rPr>
              <w:t>a</w:t>
            </w:r>
            <w:proofErr w:type="gramEnd"/>
            <w:r>
              <w:rPr>
                <w:sz w:val="17"/>
                <w:szCs w:val="17"/>
              </w:rPr>
              <w:t xml:space="preserve"> irrogato/a del provvedimento di radiazione presso federazioni e/o enti diversi dalla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F2E3CC9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co.4</w:t>
            </w:r>
          </w:p>
        </w:tc>
      </w:tr>
    </w:tbl>
    <w:p w14:paraId="22F56FD1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3CBF1E0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CCF6BA9" w14:textId="77777777" w:rsidR="006D0BC8" w:rsidRDefault="00A66340" w:rsidP="00967A9D">
            <w:pPr>
              <w:spacing w:before="40" w:after="40"/>
            </w:pPr>
            <w:sdt>
              <w:sdtPr>
                <w:id w:val="1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7C61F7DA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trovarsi in alcuna delle situazioni di incompatibilità previste dall'art. 49 Statuto FISI (in particolare: assenza di altre cariche federali elettive centrali o territoriali FISI e di cariche sportive nazionali in organismi riconosciuti dal CONI)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56E4EA5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49</w:t>
            </w:r>
          </w:p>
        </w:tc>
      </w:tr>
    </w:tbl>
    <w:p w14:paraId="595372B1" w14:textId="77777777" w:rsidR="006D0BC8" w:rsidRDefault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A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A000002" w14:textId="51A85F20" w:rsidR="00617D5A" w:rsidRDefault="00A66340">
            <w:pPr>
              <w:spacing w:before="40" w:after="40"/>
            </w:pPr>
            <w:sdt>
              <w:sdtPr>
                <w:id w:val="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C – Atleta)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(atleta in attività oppure tesserato per almeno 2 anni nell’ultimo decennio) E di aver preso parte a competizioni ufficiali FISI di livello federale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472F9C8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B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B000002" w14:textId="62580D9D" w:rsidR="00617D5A" w:rsidRDefault="00A66340">
            <w:pPr>
              <w:spacing w:before="40" w:after="40"/>
            </w:pPr>
            <w:sdt>
              <w:sdtPr>
                <w:id w:val="1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D – Tecnico)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(tecnico FISI maggiorenne in attività oppure tesserato come tecnico per almeno 2 anni nell’ultimo </w:t>
            </w:r>
            <w:r w:rsidR="0005060C">
              <w:rPr>
                <w:sz w:val="17"/>
                <w:szCs w:val="17"/>
              </w:rPr>
              <w:t>decennio</w:t>
            </w:r>
            <w:r w:rsidR="00156CAB">
              <w:rPr>
                <w:sz w:val="17"/>
                <w:szCs w:val="17"/>
              </w:rPr>
              <w:t>)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61924D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2D05704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47057F14" w14:textId="7038DCF1" w:rsidR="00CF40D2" w:rsidRDefault="00D453A6">
            <w:pPr>
              <w:spacing w:before="40" w:after="40"/>
              <w:rPr>
                <w:i/>
                <w:iCs/>
                <w:color w:val="666666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Solo carica A – Presidente: </w:t>
            </w:r>
            <w:r>
              <w:rPr>
                <w:sz w:val="17"/>
                <w:szCs w:val="17"/>
              </w:rPr>
              <w:t xml:space="preserve">n° mandati già ricoperti come Presidente </w:t>
            </w:r>
            <w:r w:rsidR="00732D0B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>: ______</w:t>
            </w:r>
            <w:r>
              <w:rPr>
                <w:i/>
                <w:iCs/>
                <w:color w:val="666666"/>
                <w:sz w:val="15"/>
                <w:szCs w:val="15"/>
              </w:rPr>
              <w:t xml:space="preserve">  </w:t>
            </w:r>
          </w:p>
          <w:p w14:paraId="5E552098" w14:textId="6712604E" w:rsidR="00617D5A" w:rsidRDefault="00D453A6">
            <w:pPr>
              <w:spacing w:before="40" w:after="4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(rilevante ai fini art. 48 co.5 Statuto – quorum rafforzato dal </w:t>
            </w:r>
            <w:proofErr w:type="gramStart"/>
            <w:r>
              <w:rPr>
                <w:i/>
                <w:iCs/>
                <w:color w:val="666666"/>
                <w:sz w:val="15"/>
                <w:szCs w:val="15"/>
              </w:rPr>
              <w:t>4°</w:t>
            </w:r>
            <w:proofErr w:type="gramEnd"/>
            <w:r>
              <w:rPr>
                <w:i/>
                <w:iCs/>
                <w:color w:val="666666"/>
                <w:sz w:val="15"/>
                <w:szCs w:val="15"/>
              </w:rPr>
              <w:t xml:space="preserve"> mandato consecutivo)</w:t>
            </w:r>
          </w:p>
        </w:tc>
      </w:tr>
    </w:tbl>
    <w:p w14:paraId="0DA6E83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C71B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727E69E" w14:textId="11BC452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F — ALLEGATI</w:t>
            </w:r>
          </w:p>
        </w:tc>
      </w:tr>
    </w:tbl>
    <w:p w14:paraId="616F6C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3394"/>
        <w:gridCol w:w="1200"/>
        <w:gridCol w:w="3813"/>
      </w:tblGrid>
      <w:tr w:rsidR="00617D5A" w14:paraId="236C5564" w14:textId="77777777" w:rsidTr="002A04A2">
        <w:tc>
          <w:tcPr>
            <w:tcW w:w="4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A9CC3EA" w14:textId="77777777" w:rsidR="00617D5A" w:rsidRDefault="00A66340">
            <w:pPr>
              <w:spacing w:before="40" w:after="40"/>
            </w:pPr>
            <w:sdt>
              <w:sdtPr>
                <w:id w:val="1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407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B14AE37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Copia del documento di identità in corso di validità (obbligatoria)</w:t>
            </w:r>
          </w:p>
        </w:tc>
      </w:tr>
      <w:tr w:rsidR="00617D5A" w14:paraId="472477FA" w14:textId="77777777">
        <w:trPr>
          <w:trHeight w:val="560"/>
        </w:trPr>
        <w:tc>
          <w:tcPr>
            <w:tcW w:w="381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5F07DCA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Luogo e data:</w:t>
            </w:r>
          </w:p>
          <w:p w14:paraId="6481C929" w14:textId="77777777" w:rsidR="00CF40D2" w:rsidRDefault="00CF40D2">
            <w:pPr>
              <w:spacing w:before="40" w:after="40"/>
            </w:pPr>
          </w:p>
          <w:p w14:paraId="4BAA21E1" w14:textId="77777777" w:rsidR="006D0BC8" w:rsidRDefault="006D0BC8">
            <w:pPr>
              <w:pBdr>
                <w:bottom w:val="single" w:sz="6" w:space="1" w:color="333333"/>
              </w:pBdr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8E29BB0" w14:textId="77777777" w:rsidR="00617D5A" w:rsidRDefault="00617D5A">
            <w:pPr>
              <w:spacing w:before="40" w:after="40"/>
            </w:pPr>
          </w:p>
        </w:tc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87B9EC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Firma del candidato (leggibile):</w:t>
            </w:r>
          </w:p>
          <w:p w14:paraId="09EC4796" w14:textId="77777777" w:rsidR="00CF40D2" w:rsidRDefault="00CF40D2">
            <w:pPr>
              <w:spacing w:before="40" w:after="40"/>
            </w:pPr>
          </w:p>
          <w:p w14:paraId="098825F2" w14:textId="77777777" w:rsidR="006D0BC8" w:rsidRDefault="006D0BC8">
            <w:pPr>
              <w:pBdr>
                <w:bottom w:val="single" w:sz="6" w:space="1" w:color="333333"/>
              </w:pBdr>
            </w:pPr>
          </w:p>
        </w:tc>
      </w:tr>
    </w:tbl>
    <w:p w14:paraId="5D1B7B1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37512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DE8FBB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N.B. – MODALITÀ E TERMINE DI INVIO</w:t>
            </w:r>
          </w:p>
          <w:p w14:paraId="5C3CC117" w14:textId="5443ACE8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 xml:space="preserve">Il presente modulo deve pervenire tassativamente alla </w:t>
            </w:r>
            <w:r w:rsidR="002A04A2">
              <w:rPr>
                <w:sz w:val="17"/>
                <w:szCs w:val="17"/>
              </w:rPr>
              <w:t xml:space="preserve">Segreteria del Comitato Provinciale FISI Bergamo </w:t>
            </w:r>
            <w:r w:rsidR="002A04A2" w:rsidRPr="002A04A2">
              <w:rPr>
                <w:sz w:val="17"/>
                <w:szCs w:val="17"/>
              </w:rPr>
              <w:t>Via Monte Gleno 2/L</w:t>
            </w:r>
            <w:r w:rsidR="002A04A2">
              <w:rPr>
                <w:sz w:val="17"/>
                <w:szCs w:val="17"/>
              </w:rPr>
              <w:t xml:space="preserve"> - Bergamo</w:t>
            </w:r>
            <w:r w:rsidR="002A04A2" w:rsidRPr="002A04A2">
              <w:rPr>
                <w:sz w:val="17"/>
                <w:szCs w:val="17"/>
              </w:rPr>
              <w:t xml:space="preserve"> </w:t>
            </w:r>
            <w:r w:rsidR="002A04A2">
              <w:rPr>
                <w:b/>
                <w:bCs/>
                <w:sz w:val="17"/>
                <w:szCs w:val="17"/>
              </w:rPr>
              <w:t>entro e non oltre le ore 12.00 del 4 settembre 2026</w:t>
            </w:r>
            <w:r w:rsidR="002A04A2">
              <w:rPr>
                <w:sz w:val="17"/>
                <w:szCs w:val="17"/>
              </w:rPr>
              <w:t xml:space="preserve"> a mezzo PEC: </w:t>
            </w:r>
            <w:hyperlink r:id="rId8" w:history="1">
              <w:r w:rsidR="002A04A2" w:rsidRPr="00E25D89">
                <w:rPr>
                  <w:rStyle w:val="Collegamentoipertestuale"/>
                  <w:b/>
                  <w:bCs/>
                  <w:sz w:val="17"/>
                  <w:szCs w:val="17"/>
                </w:rPr>
                <w:t>fisi.cpbg@pec.it</w:t>
              </w:r>
            </w:hyperlink>
            <w:r w:rsidR="002A04A2">
              <w:rPr>
                <w:b/>
                <w:bCs/>
                <w:sz w:val="17"/>
                <w:szCs w:val="17"/>
              </w:rPr>
              <w:t xml:space="preserve"> </w:t>
            </w:r>
            <w:r w:rsidR="002A04A2">
              <w:rPr>
                <w:sz w:val="17"/>
                <w:szCs w:val="17"/>
              </w:rPr>
              <w:t xml:space="preserve">oppure consegnato a mano presso la sede del Comitato Provinciale </w:t>
            </w:r>
            <w:r w:rsidR="002A04A2" w:rsidRPr="00034166">
              <w:rPr>
                <w:b/>
                <w:bCs/>
                <w:sz w:val="17"/>
                <w:szCs w:val="17"/>
              </w:rPr>
              <w:t xml:space="preserve">nei giorni di mercoledì 2 settembre 2026 dalle ore 16.30 alle ore 18.30 e </w:t>
            </w:r>
            <w:r w:rsidR="00E91A34">
              <w:rPr>
                <w:b/>
                <w:bCs/>
                <w:sz w:val="17"/>
                <w:szCs w:val="17"/>
              </w:rPr>
              <w:t>giovedì 3</w:t>
            </w:r>
            <w:r w:rsidR="002A04A2" w:rsidRPr="00034166">
              <w:rPr>
                <w:b/>
                <w:bCs/>
                <w:sz w:val="17"/>
                <w:szCs w:val="17"/>
              </w:rPr>
              <w:t xml:space="preserve"> settembre 2026 dalle ore 1</w:t>
            </w:r>
            <w:r w:rsidR="00E91A34">
              <w:rPr>
                <w:b/>
                <w:bCs/>
                <w:sz w:val="17"/>
                <w:szCs w:val="17"/>
              </w:rPr>
              <w:t>1</w:t>
            </w:r>
            <w:r w:rsidR="002A04A2" w:rsidRPr="00034166">
              <w:rPr>
                <w:b/>
                <w:bCs/>
                <w:sz w:val="17"/>
                <w:szCs w:val="17"/>
              </w:rPr>
              <w:t>.00 alle ore 1</w:t>
            </w:r>
            <w:r w:rsidR="00E91A34">
              <w:rPr>
                <w:b/>
                <w:bCs/>
                <w:sz w:val="17"/>
                <w:szCs w:val="17"/>
              </w:rPr>
              <w:t>2</w:t>
            </w:r>
            <w:r w:rsidR="002A04A2" w:rsidRPr="00034166">
              <w:rPr>
                <w:b/>
                <w:bCs/>
                <w:sz w:val="17"/>
                <w:szCs w:val="17"/>
              </w:rPr>
              <w:t>.00</w:t>
            </w:r>
          </w:p>
          <w:p w14:paraId="21C87D21" w14:textId="77777777" w:rsidR="00617D5A" w:rsidRDefault="00D453A6">
            <w:pPr>
              <w:spacing w:before="40" w:after="40"/>
            </w:pPr>
            <w:r>
              <w:rPr>
                <w:i/>
                <w:iCs/>
                <w:color w:val="555555"/>
                <w:sz w:val="15"/>
                <w:szCs w:val="15"/>
              </w:rPr>
              <w:t>(art. 47 co.2 Statuto FISI – almeno 15 giorni prima della data dell'Assemblea; art. 83 co.3 ROF – convocazione almeno 25 giorni prima)</w:t>
            </w:r>
          </w:p>
        </w:tc>
      </w:tr>
    </w:tbl>
    <w:p w14:paraId="5D51160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9A516AC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AC7AF84" w14:textId="4045CB27" w:rsidR="00617D5A" w:rsidRDefault="00D453A6">
            <w:pPr>
              <w:spacing w:before="40" w:after="40"/>
            </w:pPr>
            <w:r w:rsidRPr="00B412D9">
              <w:rPr>
                <w:b/>
                <w:bCs/>
                <w:color w:val="444444"/>
                <w:sz w:val="15"/>
                <w:szCs w:val="15"/>
              </w:rPr>
              <w:t xml:space="preserve">Informativa privacy (art. 13 GDPR – Reg. </w:t>
            </w:r>
            <w:r>
              <w:rPr>
                <w:b/>
                <w:bCs/>
                <w:color w:val="444444"/>
                <w:sz w:val="15"/>
                <w:szCs w:val="15"/>
              </w:rPr>
              <w:t xml:space="preserve">UE 2016/679): </w:t>
            </w:r>
            <w:r>
              <w:rPr>
                <w:color w:val="444444"/>
                <w:sz w:val="15"/>
                <w:szCs w:val="15"/>
              </w:rPr>
              <w:t xml:space="preserve">I dati forniti saranno trattati dalla FISI e dal Comitato </w:t>
            </w:r>
            <w:r w:rsidR="00090560">
              <w:rPr>
                <w:color w:val="444444"/>
                <w:sz w:val="15"/>
                <w:szCs w:val="15"/>
              </w:rPr>
              <w:t>Provinciale</w:t>
            </w:r>
            <w:r>
              <w:rPr>
                <w:color w:val="444444"/>
                <w:sz w:val="15"/>
                <w:szCs w:val="15"/>
              </w:rPr>
              <w:t xml:space="preserve"> esclusivamente per le finalità connesse alla gestione delle elezioni federali e agli adempimenti statutari. Riferimenti normativi: artt. 47-48-49 Statuto FISI (Delibera CONI n. 150 del 26 maggio 2026).</w:t>
            </w:r>
          </w:p>
        </w:tc>
      </w:tr>
    </w:tbl>
    <w:p w14:paraId="3D639568" w14:textId="77777777" w:rsidR="00623968" w:rsidRDefault="00623968"/>
    <w:sectPr w:rsidR="00623968" w:rsidSect="002A04A2">
      <w:footerReference w:type="first" r:id="rId9"/>
      <w:pgSz w:w="11906" w:h="16838"/>
      <w:pgMar w:top="851" w:right="851" w:bottom="851" w:left="851" w:header="708" w:footer="4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EBCC6" w14:textId="77777777" w:rsidR="00A66340" w:rsidRDefault="00A66340" w:rsidP="009F7337">
      <w:r>
        <w:separator/>
      </w:r>
    </w:p>
  </w:endnote>
  <w:endnote w:type="continuationSeparator" w:id="0">
    <w:p w14:paraId="060BA07E" w14:textId="77777777" w:rsidR="00A66340" w:rsidRDefault="00A66340" w:rsidP="009F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DB024" w14:textId="77777777" w:rsidR="002A04A2" w:rsidRPr="002A04A2" w:rsidRDefault="002A04A2" w:rsidP="002A04A2">
    <w:pPr>
      <w:pStyle w:val="Pidipagina"/>
      <w:jc w:val="center"/>
      <w:rPr>
        <w:b/>
        <w:bCs/>
        <w:sz w:val="17"/>
        <w:szCs w:val="17"/>
      </w:rPr>
    </w:pPr>
    <w:r w:rsidRPr="002A04A2">
      <w:rPr>
        <w:b/>
        <w:bCs/>
        <w:sz w:val="17"/>
        <w:szCs w:val="17"/>
      </w:rPr>
      <w:t xml:space="preserve">Comitato Provinciale FISI Bergamo </w:t>
    </w:r>
  </w:p>
  <w:p w14:paraId="5DBEB93A" w14:textId="521CD170" w:rsidR="002A04A2" w:rsidRDefault="002A04A2" w:rsidP="002A04A2">
    <w:pPr>
      <w:pStyle w:val="Pidipagina"/>
      <w:jc w:val="center"/>
    </w:pPr>
    <w:r w:rsidRPr="002A04A2">
      <w:rPr>
        <w:sz w:val="17"/>
        <w:szCs w:val="17"/>
      </w:rPr>
      <w:t>Via Monte Gleno 2/L</w:t>
    </w:r>
    <w:r>
      <w:rPr>
        <w:sz w:val="17"/>
        <w:szCs w:val="17"/>
      </w:rPr>
      <w:t xml:space="preserve"> </w:t>
    </w:r>
    <w:r w:rsidR="00277D76">
      <w:rPr>
        <w:sz w:val="17"/>
        <w:szCs w:val="17"/>
      </w:rPr>
      <w:t>-</w:t>
    </w:r>
    <w:r>
      <w:rPr>
        <w:sz w:val="17"/>
        <w:szCs w:val="17"/>
      </w:rPr>
      <w:t xml:space="preserve"> </w:t>
    </w:r>
    <w:r w:rsidR="00277D76">
      <w:rPr>
        <w:sz w:val="17"/>
        <w:szCs w:val="17"/>
      </w:rPr>
      <w:t xml:space="preserve">24125 </w:t>
    </w:r>
    <w:r>
      <w:rPr>
        <w:sz w:val="17"/>
        <w:szCs w:val="17"/>
      </w:rPr>
      <w:t>Bergamo</w:t>
    </w:r>
    <w:r w:rsidR="00277D76">
      <w:rPr>
        <w:sz w:val="17"/>
        <w:szCs w:val="17"/>
      </w:rPr>
      <w:t xml:space="preserve"> - T</w:t>
    </w:r>
    <w:r w:rsidR="00277D76" w:rsidRPr="00277D76">
      <w:rPr>
        <w:sz w:val="17"/>
        <w:szCs w:val="17"/>
      </w:rPr>
      <w:t>el. 331-8803959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87792" w14:textId="77777777" w:rsidR="00A66340" w:rsidRDefault="00A66340" w:rsidP="009F7337">
      <w:r>
        <w:separator/>
      </w:r>
    </w:p>
  </w:footnote>
  <w:footnote w:type="continuationSeparator" w:id="0">
    <w:p w14:paraId="149258B2" w14:textId="77777777" w:rsidR="00A66340" w:rsidRDefault="00A66340" w:rsidP="009F7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06F6"/>
    <w:multiLevelType w:val="hybridMultilevel"/>
    <w:tmpl w:val="781C6316"/>
    <w:lvl w:ilvl="0" w:tplc="C4A455DE">
      <w:start w:val="1"/>
      <w:numFmt w:val="bullet"/>
      <w:lvlText w:val="●"/>
      <w:lvlJc w:val="left"/>
      <w:pPr>
        <w:ind w:left="720" w:hanging="360"/>
      </w:pPr>
    </w:lvl>
    <w:lvl w:ilvl="1" w:tplc="A8CAE10C">
      <w:start w:val="1"/>
      <w:numFmt w:val="bullet"/>
      <w:lvlText w:val="○"/>
      <w:lvlJc w:val="left"/>
      <w:pPr>
        <w:ind w:left="1440" w:hanging="360"/>
      </w:pPr>
    </w:lvl>
    <w:lvl w:ilvl="2" w:tplc="09BE1E16">
      <w:start w:val="1"/>
      <w:numFmt w:val="bullet"/>
      <w:lvlText w:val="■"/>
      <w:lvlJc w:val="left"/>
      <w:pPr>
        <w:ind w:left="2160" w:hanging="360"/>
      </w:pPr>
    </w:lvl>
    <w:lvl w:ilvl="3" w:tplc="740A150E">
      <w:start w:val="1"/>
      <w:numFmt w:val="bullet"/>
      <w:lvlText w:val="●"/>
      <w:lvlJc w:val="left"/>
      <w:pPr>
        <w:ind w:left="2880" w:hanging="360"/>
      </w:pPr>
    </w:lvl>
    <w:lvl w:ilvl="4" w:tplc="1EB8DBB6">
      <w:start w:val="1"/>
      <w:numFmt w:val="bullet"/>
      <w:lvlText w:val="○"/>
      <w:lvlJc w:val="left"/>
      <w:pPr>
        <w:ind w:left="3600" w:hanging="360"/>
      </w:pPr>
    </w:lvl>
    <w:lvl w:ilvl="5" w:tplc="8DD6CB5C">
      <w:start w:val="1"/>
      <w:numFmt w:val="bullet"/>
      <w:lvlText w:val="■"/>
      <w:lvlJc w:val="left"/>
      <w:pPr>
        <w:ind w:left="4320" w:hanging="360"/>
      </w:pPr>
    </w:lvl>
    <w:lvl w:ilvl="6" w:tplc="03400C82">
      <w:start w:val="1"/>
      <w:numFmt w:val="bullet"/>
      <w:lvlText w:val="●"/>
      <w:lvlJc w:val="left"/>
      <w:pPr>
        <w:ind w:left="5040" w:hanging="360"/>
      </w:pPr>
    </w:lvl>
    <w:lvl w:ilvl="7" w:tplc="4726D522">
      <w:start w:val="1"/>
      <w:numFmt w:val="bullet"/>
      <w:lvlText w:val="●"/>
      <w:lvlJc w:val="left"/>
      <w:pPr>
        <w:ind w:left="5760" w:hanging="360"/>
      </w:pPr>
    </w:lvl>
    <w:lvl w:ilvl="8" w:tplc="0952F5DE">
      <w:start w:val="1"/>
      <w:numFmt w:val="bullet"/>
      <w:lvlText w:val="●"/>
      <w:lvlJc w:val="left"/>
      <w:pPr>
        <w:ind w:left="6480" w:hanging="360"/>
      </w:pPr>
    </w:lvl>
  </w:abstractNum>
  <w:num w:numId="1" w16cid:durableId="5251404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5A"/>
    <w:rsid w:val="000021D2"/>
    <w:rsid w:val="000202F3"/>
    <w:rsid w:val="0005060C"/>
    <w:rsid w:val="00090560"/>
    <w:rsid w:val="000928B9"/>
    <w:rsid w:val="000C271F"/>
    <w:rsid w:val="00107F1D"/>
    <w:rsid w:val="00117BC7"/>
    <w:rsid w:val="00122E0B"/>
    <w:rsid w:val="001506B4"/>
    <w:rsid w:val="00156CAB"/>
    <w:rsid w:val="001F3280"/>
    <w:rsid w:val="00244CE7"/>
    <w:rsid w:val="00276247"/>
    <w:rsid w:val="00277D76"/>
    <w:rsid w:val="002A04A2"/>
    <w:rsid w:val="002E59EB"/>
    <w:rsid w:val="002F3A3B"/>
    <w:rsid w:val="00372D82"/>
    <w:rsid w:val="003A7D68"/>
    <w:rsid w:val="003C12DE"/>
    <w:rsid w:val="003D5C67"/>
    <w:rsid w:val="003D72BA"/>
    <w:rsid w:val="004526E6"/>
    <w:rsid w:val="00484026"/>
    <w:rsid w:val="004C35AB"/>
    <w:rsid w:val="00500461"/>
    <w:rsid w:val="00503CB0"/>
    <w:rsid w:val="00525760"/>
    <w:rsid w:val="00531D76"/>
    <w:rsid w:val="0059119C"/>
    <w:rsid w:val="005E523D"/>
    <w:rsid w:val="005E56F3"/>
    <w:rsid w:val="005F7B2D"/>
    <w:rsid w:val="00617D5A"/>
    <w:rsid w:val="006206F1"/>
    <w:rsid w:val="00623968"/>
    <w:rsid w:val="0063261F"/>
    <w:rsid w:val="00632812"/>
    <w:rsid w:val="00663221"/>
    <w:rsid w:val="0068372E"/>
    <w:rsid w:val="00697AE3"/>
    <w:rsid w:val="006A514F"/>
    <w:rsid w:val="006D0BC8"/>
    <w:rsid w:val="006D0FEC"/>
    <w:rsid w:val="00732D0B"/>
    <w:rsid w:val="00796935"/>
    <w:rsid w:val="007A4A1F"/>
    <w:rsid w:val="007B3611"/>
    <w:rsid w:val="007F2B49"/>
    <w:rsid w:val="00846FF7"/>
    <w:rsid w:val="0086365F"/>
    <w:rsid w:val="008A2106"/>
    <w:rsid w:val="009529E6"/>
    <w:rsid w:val="00960248"/>
    <w:rsid w:val="009A07AB"/>
    <w:rsid w:val="009E3707"/>
    <w:rsid w:val="009F7337"/>
    <w:rsid w:val="00A06AEA"/>
    <w:rsid w:val="00A66340"/>
    <w:rsid w:val="00A7168D"/>
    <w:rsid w:val="00AB432E"/>
    <w:rsid w:val="00B151D6"/>
    <w:rsid w:val="00B412D9"/>
    <w:rsid w:val="00BF6AAA"/>
    <w:rsid w:val="00C57985"/>
    <w:rsid w:val="00CF40D2"/>
    <w:rsid w:val="00D00072"/>
    <w:rsid w:val="00D27619"/>
    <w:rsid w:val="00D35406"/>
    <w:rsid w:val="00D453A6"/>
    <w:rsid w:val="00D47E4A"/>
    <w:rsid w:val="00D70665"/>
    <w:rsid w:val="00DB0F6E"/>
    <w:rsid w:val="00E47547"/>
    <w:rsid w:val="00E91A34"/>
    <w:rsid w:val="00E92049"/>
    <w:rsid w:val="00EA4D46"/>
    <w:rsid w:val="00EE512E"/>
    <w:rsid w:val="00F043A7"/>
    <w:rsid w:val="00F120BD"/>
    <w:rsid w:val="00F60A37"/>
    <w:rsid w:val="00FA7099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7D88C"/>
  <w15:docId w15:val="{4AFC0703-A761-45A9-82CA-4C24B444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337"/>
  </w:style>
  <w:style w:type="paragraph" w:styleId="Pidipagina">
    <w:name w:val="footer"/>
    <w:basedOn w:val="Normale"/>
    <w:link w:val="Pidipagina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337"/>
  </w:style>
  <w:style w:type="character" w:styleId="Menzionenonrisolta">
    <w:name w:val="Unresolved Mention"/>
    <w:basedOn w:val="Carpredefinitoparagrafo"/>
    <w:uiPriority w:val="99"/>
    <w:semiHidden/>
    <w:unhideWhenUsed/>
    <w:rsid w:val="007B3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si.cpbg@pec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Besana</cp:lastModifiedBy>
  <cp:revision>4</cp:revision>
  <cp:lastPrinted>2026-06-11T12:20:00Z</cp:lastPrinted>
  <dcterms:created xsi:type="dcterms:W3CDTF">2026-08-24T12:44:00Z</dcterms:created>
  <dcterms:modified xsi:type="dcterms:W3CDTF">2026-08-24T13:11:00Z</dcterms:modified>
</cp:coreProperties>
</file>